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080B" w14:textId="77777777" w:rsidR="00981D1C" w:rsidRPr="00981D1C" w:rsidRDefault="00981D1C" w:rsidP="00981D1C">
      <w:pPr>
        <w:spacing w:after="300" w:line="360" w:lineRule="atLeast"/>
        <w:jc w:val="center"/>
        <w:outlineLvl w:val="0"/>
        <w:rPr>
          <w:rFonts w:ascii="Georgia" w:eastAsia="Times New Roman" w:hAnsi="Georgia" w:cs="Arial"/>
          <w:b/>
          <w:bCs/>
          <w:color w:val="253154"/>
          <w:kern w:val="36"/>
          <w:sz w:val="21"/>
          <w:szCs w:val="21"/>
          <w:lang w:eastAsia="da-DK"/>
          <w14:ligatures w14:val="none"/>
        </w:rPr>
      </w:pPr>
      <w:r w:rsidRPr="00981D1C">
        <w:rPr>
          <w:rFonts w:ascii="Georgia" w:eastAsia="Times New Roman" w:hAnsi="Georgia" w:cs="Arial"/>
          <w:b/>
          <w:bCs/>
          <w:color w:val="253154"/>
          <w:kern w:val="36"/>
          <w:sz w:val="21"/>
          <w:szCs w:val="21"/>
          <w:lang w:eastAsia="da-DK"/>
          <w14:ligatures w14:val="none"/>
        </w:rPr>
        <w:t>V E D T Æ G T E R</w:t>
      </w:r>
    </w:p>
    <w:p w14:paraId="08888702" w14:textId="77777777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br/>
      </w: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br/>
        <w:t> </w:t>
      </w:r>
    </w:p>
    <w:p w14:paraId="78B018B0" w14:textId="77777777" w:rsidR="00981D1C" w:rsidRPr="00981D1C" w:rsidRDefault="00981D1C" w:rsidP="00981D1C">
      <w:pPr>
        <w:spacing w:after="150" w:line="360" w:lineRule="atLeast"/>
        <w:jc w:val="center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b/>
          <w:bCs/>
          <w:color w:val="253154"/>
          <w:kern w:val="0"/>
          <w:sz w:val="21"/>
          <w:szCs w:val="21"/>
          <w:lang w:eastAsia="da-DK"/>
          <w14:ligatures w14:val="none"/>
        </w:rPr>
        <w:t>§ 1</w:t>
      </w:r>
    </w:p>
    <w:p w14:paraId="16B00449" w14:textId="77777777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 Foreningens navn er ”Ringsted-Sorø Lærerforenings Pensionistforening”</w:t>
      </w:r>
    </w:p>
    <w:p w14:paraId="79A1312B" w14:textId="77777777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br/>
      </w: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br/>
        <w:t> </w:t>
      </w:r>
    </w:p>
    <w:p w14:paraId="37E837DB" w14:textId="77777777" w:rsidR="00981D1C" w:rsidRPr="00981D1C" w:rsidRDefault="00981D1C" w:rsidP="00981D1C">
      <w:pPr>
        <w:spacing w:after="150" w:line="360" w:lineRule="atLeast"/>
        <w:jc w:val="center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b/>
          <w:bCs/>
          <w:color w:val="253154"/>
          <w:kern w:val="0"/>
          <w:sz w:val="21"/>
          <w:szCs w:val="21"/>
          <w:lang w:eastAsia="da-DK"/>
          <w14:ligatures w14:val="none"/>
        </w:rPr>
        <w:t>§ 2</w:t>
      </w:r>
    </w:p>
    <w:p w14:paraId="15724629" w14:textId="77777777" w:rsidR="000C5259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Foreningen dækker Kreds 50 af Danmarks Lærerforening. Enhver, som er medlem af fraktion 4 i Ringsted-Sorø Lærerforening, er medlem af pensionistforeningen.</w:t>
      </w:r>
    </w:p>
    <w:p w14:paraId="206DEF74" w14:textId="02967B83" w:rsidR="00981D1C" w:rsidRPr="000C5259" w:rsidRDefault="000C5259" w:rsidP="00981D1C">
      <w:pPr>
        <w:spacing w:after="150" w:line="360" w:lineRule="atLeast"/>
        <w:rPr>
          <w:rFonts w:ascii="Arial" w:eastAsia="Times New Roman" w:hAnsi="Arial" w:cs="Arial"/>
          <w:color w:val="FF0000"/>
          <w:kern w:val="0"/>
          <w:sz w:val="21"/>
          <w:szCs w:val="21"/>
          <w:lang w:eastAsia="da-DK"/>
          <w14:ligatures w14:val="none"/>
        </w:rPr>
      </w:pPr>
      <w:r w:rsidRPr="000C5259">
        <w:rPr>
          <w:rFonts w:ascii="Arial" w:eastAsia="Times New Roman" w:hAnsi="Arial" w:cs="Arial"/>
          <w:color w:val="FF0000"/>
          <w:kern w:val="0"/>
          <w:sz w:val="21"/>
          <w:szCs w:val="21"/>
          <w:lang w:eastAsia="da-DK"/>
          <w14:ligatures w14:val="none"/>
        </w:rPr>
        <w:t>F</w:t>
      </w:r>
      <w:r w:rsidR="00981D1C" w:rsidRPr="000C5259">
        <w:rPr>
          <w:rFonts w:ascii="Arial" w:eastAsia="Times New Roman" w:hAnsi="Arial" w:cs="Arial"/>
          <w:color w:val="FF0000"/>
          <w:kern w:val="0"/>
          <w:sz w:val="21"/>
          <w:szCs w:val="21"/>
          <w:lang w:eastAsia="da-DK"/>
          <w14:ligatures w14:val="none"/>
        </w:rPr>
        <w:t>oreningens arrangementer</w:t>
      </w:r>
      <w:r w:rsidRPr="000C5259">
        <w:rPr>
          <w:rFonts w:ascii="Arial" w:eastAsia="Times New Roman" w:hAnsi="Arial" w:cs="Arial"/>
          <w:color w:val="FF0000"/>
          <w:kern w:val="0"/>
          <w:sz w:val="21"/>
          <w:szCs w:val="21"/>
          <w:lang w:eastAsia="da-DK"/>
          <w14:ligatures w14:val="none"/>
        </w:rPr>
        <w:t xml:space="preserve"> er for foreningens medlemmer.</w:t>
      </w:r>
    </w:p>
    <w:p w14:paraId="6040E10C" w14:textId="4F3591CB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 xml:space="preserve">Derudover kan et medlem invitere </w:t>
      </w:r>
      <w:r w:rsidR="000C5259">
        <w:rPr>
          <w:rFonts w:ascii="Arial" w:eastAsia="Times New Roman" w:hAnsi="Arial" w:cs="Arial"/>
          <w:color w:val="FF0000"/>
          <w:kern w:val="0"/>
          <w:sz w:val="21"/>
          <w:szCs w:val="21"/>
          <w:lang w:eastAsia="da-DK"/>
          <w14:ligatures w14:val="none"/>
        </w:rPr>
        <w:t xml:space="preserve">en gæst </w:t>
      </w: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med, hvis der er plads. Vedkommende skal dog betale kostprisen.</w:t>
      </w:r>
    </w:p>
    <w:p w14:paraId="340672C9" w14:textId="77777777" w:rsidR="00981D1C" w:rsidRPr="00981D1C" w:rsidRDefault="00981D1C" w:rsidP="00981D1C">
      <w:pPr>
        <w:spacing w:after="150" w:line="360" w:lineRule="atLeast"/>
        <w:jc w:val="center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b/>
          <w:bCs/>
          <w:color w:val="253154"/>
          <w:kern w:val="0"/>
          <w:sz w:val="21"/>
          <w:szCs w:val="21"/>
          <w:lang w:eastAsia="da-DK"/>
          <w14:ligatures w14:val="none"/>
        </w:rPr>
        <w:t>§ 3</w:t>
      </w:r>
    </w:p>
    <w:p w14:paraId="0158202E" w14:textId="62FD912C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Foreningens formål er at arrangere udflugter og møder med faglige og underholdende indslag.</w:t>
      </w:r>
    </w:p>
    <w:p w14:paraId="2CD72DD9" w14:textId="77777777" w:rsidR="00981D1C" w:rsidRPr="00981D1C" w:rsidRDefault="00981D1C" w:rsidP="00981D1C">
      <w:pPr>
        <w:spacing w:after="150" w:line="360" w:lineRule="atLeast"/>
        <w:jc w:val="center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b/>
          <w:bCs/>
          <w:color w:val="253154"/>
          <w:kern w:val="0"/>
          <w:sz w:val="21"/>
          <w:szCs w:val="21"/>
          <w:lang w:eastAsia="da-DK"/>
          <w14:ligatures w14:val="none"/>
        </w:rPr>
        <w:t>§ 4</w:t>
      </w:r>
    </w:p>
    <w:p w14:paraId="5606ACF5" w14:textId="34B72C76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Ringsted-Sorø Lærerforening yder et årligt tilskud, fastsat på kredsens generalforsamling.</w:t>
      </w:r>
    </w:p>
    <w:p w14:paraId="246CD4BE" w14:textId="5105B500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Ved pensionering dækker medlemskab af Danmarks Lærerforening automatisk medlemskab af Pensionistforeningen</w:t>
      </w:r>
    </w:p>
    <w:p w14:paraId="7E2A531D" w14:textId="77777777" w:rsidR="00981D1C" w:rsidRPr="00981D1C" w:rsidRDefault="00981D1C" w:rsidP="00981D1C">
      <w:pPr>
        <w:spacing w:after="150" w:line="360" w:lineRule="atLeast"/>
        <w:jc w:val="center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b/>
          <w:bCs/>
          <w:color w:val="253154"/>
          <w:kern w:val="0"/>
          <w:sz w:val="21"/>
          <w:szCs w:val="21"/>
          <w:lang w:eastAsia="da-DK"/>
          <w14:ligatures w14:val="none"/>
        </w:rPr>
        <w:t>§ 5</w:t>
      </w:r>
    </w:p>
    <w:p w14:paraId="38C3746D" w14:textId="73C79940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Generalforsamling afholdes</w:t>
      </w:r>
      <w:r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 xml:space="preserve"> </w:t>
      </w:r>
      <w:r>
        <w:rPr>
          <w:rFonts w:ascii="Arial" w:eastAsia="Times New Roman" w:hAnsi="Arial" w:cs="Arial"/>
          <w:color w:val="FF0000"/>
          <w:kern w:val="0"/>
          <w:sz w:val="21"/>
          <w:szCs w:val="21"/>
          <w:lang w:eastAsia="da-DK"/>
          <w14:ligatures w14:val="none"/>
        </w:rPr>
        <w:t>inden udgangen af april</w:t>
      </w:r>
      <w:r w:rsidR="000C5259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.</w:t>
      </w: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 xml:space="preserve"> Den indvarsles på kredsens hjemmeside og ved udsendelse til medlemmerne med mindst 4 ugers varsel.</w:t>
      </w:r>
    </w:p>
    <w:p w14:paraId="301CEBC8" w14:textId="515E2EEB" w:rsid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Forslag, der ønskes på dagsordenen, skal være formanden for pensionistforeningen i hænde senest 15 dage før generalforsamlingens afholdelse.</w:t>
      </w:r>
    </w:p>
    <w:p w14:paraId="5DA83561" w14:textId="77777777" w:rsid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</w:p>
    <w:p w14:paraId="49B6301E" w14:textId="77777777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</w:p>
    <w:p w14:paraId="608E13AC" w14:textId="77777777" w:rsidR="00981D1C" w:rsidRPr="00981D1C" w:rsidRDefault="00981D1C" w:rsidP="00981D1C">
      <w:pPr>
        <w:spacing w:after="150" w:line="360" w:lineRule="atLeast"/>
        <w:jc w:val="center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b/>
          <w:bCs/>
          <w:color w:val="253154"/>
          <w:kern w:val="0"/>
          <w:sz w:val="21"/>
          <w:szCs w:val="21"/>
          <w:lang w:eastAsia="da-DK"/>
          <w14:ligatures w14:val="none"/>
        </w:rPr>
        <w:lastRenderedPageBreak/>
        <w:t>§ 6</w:t>
      </w:r>
    </w:p>
    <w:p w14:paraId="174C8C1C" w14:textId="333E80A3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Generalforsamlingens dagsorden skal indeholde følgende punkter:</w:t>
      </w: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br/>
        <w:t> </w:t>
      </w:r>
    </w:p>
    <w:p w14:paraId="6EA7BA61" w14:textId="77777777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1.      Valg af dirigent.</w:t>
      </w:r>
    </w:p>
    <w:p w14:paraId="33A5FB86" w14:textId="77777777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2.      Formandens beretning.</w:t>
      </w:r>
    </w:p>
    <w:p w14:paraId="01AF06E5" w14:textId="77777777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3.      Regnskabsoversigt</w:t>
      </w:r>
    </w:p>
    <w:p w14:paraId="32A8300C" w14:textId="77777777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4.      Indkomne forslag</w:t>
      </w:r>
    </w:p>
    <w:p w14:paraId="79480052" w14:textId="77777777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5.      Valg af bestyrelsesmedlemmer.</w:t>
      </w:r>
    </w:p>
    <w:p w14:paraId="5A4130F7" w14:textId="77777777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6.      Eventuelt.</w:t>
      </w:r>
    </w:p>
    <w:p w14:paraId="12005238" w14:textId="77777777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b/>
          <w:bCs/>
          <w:color w:val="253154"/>
          <w:kern w:val="0"/>
          <w:sz w:val="21"/>
          <w:szCs w:val="21"/>
          <w:lang w:eastAsia="da-DK"/>
          <w14:ligatures w14:val="none"/>
        </w:rPr>
        <w:t> </w:t>
      </w:r>
    </w:p>
    <w:p w14:paraId="315EE3B2" w14:textId="77777777" w:rsidR="00981D1C" w:rsidRPr="00981D1C" w:rsidRDefault="00981D1C" w:rsidP="00981D1C">
      <w:pPr>
        <w:spacing w:after="150" w:line="360" w:lineRule="atLeast"/>
        <w:jc w:val="center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b/>
          <w:bCs/>
          <w:color w:val="253154"/>
          <w:kern w:val="0"/>
          <w:sz w:val="21"/>
          <w:szCs w:val="21"/>
          <w:lang w:eastAsia="da-DK"/>
          <w14:ligatures w14:val="none"/>
        </w:rPr>
        <w:t>§ 7</w:t>
      </w:r>
    </w:p>
    <w:p w14:paraId="2051E3BB" w14:textId="77777777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Foreningen ledes af en bestyrelse på 5 medlemmer, som er valgt for 2 år ad gangen.</w:t>
      </w:r>
    </w:p>
    <w:p w14:paraId="009A3C07" w14:textId="77777777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I ulige år vælges 3 medlemmer, og i lige år vælges 2 medlemmer. Det tilstræbes, at både Sorø og Ringsted kommuner er repræsenteret.</w:t>
      </w:r>
    </w:p>
    <w:p w14:paraId="37FD89C6" w14:textId="5369260D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 xml:space="preserve">Bestyrelsen konstituerer sig efter hvert valg </w:t>
      </w:r>
      <w:r w:rsidRPr="000C5259">
        <w:rPr>
          <w:rFonts w:ascii="Arial" w:eastAsia="Times New Roman" w:hAnsi="Arial" w:cs="Arial"/>
          <w:color w:val="FF0000"/>
          <w:kern w:val="0"/>
          <w:sz w:val="21"/>
          <w:szCs w:val="21"/>
          <w:lang w:eastAsia="da-DK"/>
          <w14:ligatures w14:val="none"/>
        </w:rPr>
        <w:t xml:space="preserve">med formand, kasserer og </w:t>
      </w:r>
      <w:r w:rsidR="000C5259" w:rsidRPr="000C5259">
        <w:rPr>
          <w:rFonts w:ascii="Arial" w:eastAsia="Times New Roman" w:hAnsi="Arial" w:cs="Arial"/>
          <w:color w:val="FF0000"/>
          <w:kern w:val="0"/>
          <w:sz w:val="21"/>
          <w:szCs w:val="21"/>
          <w:lang w:eastAsia="da-DK"/>
          <w14:ligatures w14:val="none"/>
        </w:rPr>
        <w:t>tre menige bestyrelsesmedlemmer</w:t>
      </w:r>
      <w:r w:rsidRPr="000C5259">
        <w:rPr>
          <w:rFonts w:ascii="Arial" w:eastAsia="Times New Roman" w:hAnsi="Arial" w:cs="Arial"/>
          <w:color w:val="FF0000"/>
          <w:kern w:val="0"/>
          <w:sz w:val="21"/>
          <w:szCs w:val="21"/>
          <w:lang w:eastAsia="da-DK"/>
          <w14:ligatures w14:val="none"/>
        </w:rPr>
        <w:t xml:space="preserve"> </w:t>
      </w: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på sit første møde.</w:t>
      </w:r>
    </w:p>
    <w:p w14:paraId="149B315F" w14:textId="77777777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Til bestyrelsen vælges hvert år 2 suppleanter for en etårig periode.</w:t>
      </w:r>
    </w:p>
    <w:p w14:paraId="20C1D08C" w14:textId="0C2FC5BA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Pensionistforeningens regnskab revideres af en repræsentant for Ringsted-Sorø Lærerforenings kredsstyrelse</w:t>
      </w:r>
      <w:r w:rsidR="000C5259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.</w:t>
      </w:r>
    </w:p>
    <w:p w14:paraId="466A45D4" w14:textId="0235BB56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</w:p>
    <w:p w14:paraId="7605ADFA" w14:textId="77777777" w:rsidR="00981D1C" w:rsidRPr="00981D1C" w:rsidRDefault="00981D1C" w:rsidP="00981D1C">
      <w:pPr>
        <w:spacing w:after="150" w:line="360" w:lineRule="atLeast"/>
        <w:jc w:val="center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b/>
          <w:bCs/>
          <w:color w:val="253154"/>
          <w:kern w:val="0"/>
          <w:sz w:val="21"/>
          <w:szCs w:val="21"/>
          <w:lang w:eastAsia="da-DK"/>
          <w14:ligatures w14:val="none"/>
        </w:rPr>
        <w:t>§ 8</w:t>
      </w:r>
    </w:p>
    <w:p w14:paraId="52F05976" w14:textId="77777777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Foreningens vedtægter kan ændres, når forslag om ændring er optaget på generalforsamlingens dagsorden, og når mindst 2/3 af de fremmødte stemmer herfor.</w:t>
      </w:r>
    </w:p>
    <w:p w14:paraId="69A4F7A1" w14:textId="4A6A12F8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</w:p>
    <w:p w14:paraId="78BCCDAD" w14:textId="77777777" w:rsidR="00981D1C" w:rsidRPr="00981D1C" w:rsidRDefault="00981D1C" w:rsidP="00981D1C">
      <w:pPr>
        <w:spacing w:after="150" w:line="360" w:lineRule="atLeast"/>
        <w:jc w:val="center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b/>
          <w:bCs/>
          <w:color w:val="253154"/>
          <w:kern w:val="0"/>
          <w:sz w:val="21"/>
          <w:szCs w:val="21"/>
          <w:lang w:eastAsia="da-DK"/>
          <w14:ligatures w14:val="none"/>
        </w:rPr>
        <w:t>§ 9</w:t>
      </w:r>
    </w:p>
    <w:p w14:paraId="60EE5E5E" w14:textId="111575E2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Ved opløsning af foreningen tilgår kassebeholdningen Ringsted-Sorø Lærerforening.</w:t>
      </w: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br/>
        <w:t> </w:t>
      </w:r>
    </w:p>
    <w:p w14:paraId="2C53D8F6" w14:textId="5DC52EF8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lastRenderedPageBreak/>
        <w:t xml:space="preserve">Vedtægterne er godkendt på generalforsamlingen den </w:t>
      </w:r>
      <w:r w:rsidR="00EF7BAB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5/12 2023</w:t>
      </w: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br/>
        <w:t> </w:t>
      </w:r>
    </w:p>
    <w:p w14:paraId="27B72E75" w14:textId="77777777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_________________________________                                                                            </w:t>
      </w:r>
    </w:p>
    <w:p w14:paraId="397E1738" w14:textId="74D8AD1A" w:rsidR="00981D1C" w:rsidRPr="00981D1C" w:rsidRDefault="00981D1C" w:rsidP="00981D1C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                                                              </w:t>
      </w:r>
    </w:p>
    <w:p w14:paraId="3AB4F049" w14:textId="269636CF" w:rsidR="00981D1C" w:rsidRPr="004B3CA6" w:rsidRDefault="00981D1C" w:rsidP="004B3CA6">
      <w:pPr>
        <w:spacing w:after="150" w:line="360" w:lineRule="atLeast"/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</w:pP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                           </w:t>
      </w:r>
      <w:r w:rsidRPr="00981D1C">
        <w:rPr>
          <w:rFonts w:ascii="Arial" w:eastAsia="Times New Roman" w:hAnsi="Arial" w:cs="Arial"/>
          <w:i/>
          <w:iCs/>
          <w:color w:val="253154"/>
          <w:kern w:val="0"/>
          <w:sz w:val="21"/>
          <w:szCs w:val="21"/>
          <w:lang w:eastAsia="da-DK"/>
          <w14:ligatures w14:val="none"/>
        </w:rPr>
        <w:t>Dirigent</w:t>
      </w:r>
      <w:r w:rsidRPr="00981D1C">
        <w:rPr>
          <w:rFonts w:ascii="Arial" w:eastAsia="Times New Roman" w:hAnsi="Arial" w:cs="Arial"/>
          <w:color w:val="253154"/>
          <w:kern w:val="0"/>
          <w:sz w:val="21"/>
          <w:szCs w:val="21"/>
          <w:lang w:eastAsia="da-DK"/>
          <w14:ligatures w14:val="none"/>
        </w:rPr>
        <w:t>                                                            </w:t>
      </w:r>
      <w:r w:rsidRPr="00981D1C">
        <w:rPr>
          <w:rFonts w:ascii="Arial" w:eastAsia="Times New Roman" w:hAnsi="Arial" w:cs="Arial"/>
          <w:i/>
          <w:iCs/>
          <w:color w:val="253154"/>
          <w:kern w:val="0"/>
          <w:sz w:val="21"/>
          <w:szCs w:val="21"/>
          <w:lang w:eastAsia="da-DK"/>
          <w14:ligatures w14:val="none"/>
        </w:rPr>
        <w:t>Kredsform</w:t>
      </w:r>
    </w:p>
    <w:p w14:paraId="3922DE88" w14:textId="77777777" w:rsidR="001C7513" w:rsidRDefault="001C7513"/>
    <w:sectPr w:rsidR="001C75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67CF8"/>
    <w:multiLevelType w:val="multilevel"/>
    <w:tmpl w:val="28A2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04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1C"/>
    <w:rsid w:val="000C5259"/>
    <w:rsid w:val="001C7513"/>
    <w:rsid w:val="00334B2F"/>
    <w:rsid w:val="004B3CA6"/>
    <w:rsid w:val="0077141C"/>
    <w:rsid w:val="007E7FD4"/>
    <w:rsid w:val="00981D1C"/>
    <w:rsid w:val="00B11C9A"/>
    <w:rsid w:val="00BE3B8A"/>
    <w:rsid w:val="00E30871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90B0"/>
  <w15:chartTrackingRefBased/>
  <w15:docId w15:val="{B5635AA9-6A25-4D05-8D66-64CB93D4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1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2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0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32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5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Zeuthen</dc:creator>
  <cp:keywords/>
  <dc:description/>
  <cp:lastModifiedBy>Dorthe Larsen</cp:lastModifiedBy>
  <cp:revision>2</cp:revision>
  <dcterms:created xsi:type="dcterms:W3CDTF">2023-11-02T09:02:00Z</dcterms:created>
  <dcterms:modified xsi:type="dcterms:W3CDTF">2023-11-02T09:02:00Z</dcterms:modified>
</cp:coreProperties>
</file>